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D30F" w14:textId="75042F1A" w:rsidR="004C05EC" w:rsidRDefault="004C05EC" w:rsidP="004C05EC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4C05EC">
        <w:rPr>
          <w:rFonts w:ascii="Arial" w:eastAsia="Times New Roman" w:hAnsi="Arial" w:cs="Arial"/>
          <w:b/>
          <w:bCs/>
          <w:color w:val="000000"/>
          <w:sz w:val="24"/>
          <w:szCs w:val="24"/>
        </w:rPr>
        <w:t>BORANG PERSETUJUAN UNTUK KOMUNIKASI ELEKTRONIK</w:t>
      </w:r>
      <w:r w:rsidRPr="004C05E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C05EC">
        <w:rPr>
          <w:rFonts w:ascii="Arial" w:eastAsia="Times New Roman" w:hAnsi="Arial" w:cs="Arial"/>
          <w:b/>
          <w:bCs/>
          <w:color w:val="000000"/>
          <w:sz w:val="24"/>
          <w:szCs w:val="24"/>
        </w:rPr>
        <w:t>JABATAN INSOLVENSI MALAYSIA</w:t>
      </w:r>
    </w:p>
    <w:p w14:paraId="4A7CB9C8" w14:textId="77777777" w:rsidR="001F246D" w:rsidRPr="004C05EC" w:rsidRDefault="001F246D" w:rsidP="001F2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73BB6B" w14:textId="77777777" w:rsidR="004C05EC" w:rsidRPr="004C05EC" w:rsidRDefault="004C05EC" w:rsidP="001F24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Jabatan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ini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menghargai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kepercayaan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anda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dalam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urusan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bersama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Jabatan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Insolvensi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Malaysia.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Untuk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memudahkan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komunikasi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Jabatan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ini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menyediakan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pilihan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untuk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berkomunikasi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secara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elektronik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Sila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lengkapkan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borang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ini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untuk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memberikan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persetujuan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anda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DE9D0F6" w14:textId="77777777" w:rsidR="004C05EC" w:rsidRPr="004C05EC" w:rsidRDefault="004C05EC" w:rsidP="001F2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24615" w14:textId="77777777" w:rsidR="004C05EC" w:rsidRPr="004C05EC" w:rsidRDefault="004C05EC" w:rsidP="001F246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  <w:sz w:val="24"/>
          <w:szCs w:val="24"/>
        </w:rPr>
        <w:t>MAKLUMAT PEMOHON</w:t>
      </w:r>
    </w:p>
    <w:p w14:paraId="48476FDE" w14:textId="0120CBEF" w:rsidR="004C05EC" w:rsidRPr="004C05EC" w:rsidRDefault="004C05EC" w:rsidP="001F24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Nama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Penuh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 _______________________________________</w:t>
      </w:r>
      <w:r w:rsidRPr="004C05E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Nombor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Kad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Pengenalan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 _____________________________</w:t>
      </w:r>
      <w:r w:rsidRPr="004C05EC">
        <w:rPr>
          <w:rFonts w:ascii="Arial" w:eastAsia="Times New Roman" w:hAnsi="Arial" w:cs="Arial"/>
          <w:color w:val="000000"/>
          <w:sz w:val="24"/>
          <w:szCs w:val="24"/>
        </w:rPr>
        <w:br/>
        <w:t>Alamat E-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mel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 _____________________________________</w:t>
      </w:r>
      <w:r w:rsidR="001F246D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4C05E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Nombor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Telefon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 ____________________________________</w:t>
      </w:r>
    </w:p>
    <w:p w14:paraId="779B6220" w14:textId="77777777" w:rsidR="004C05EC" w:rsidRPr="004C05EC" w:rsidRDefault="004C05EC" w:rsidP="001F2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05499" w14:textId="77777777" w:rsidR="004C05EC" w:rsidRDefault="004C05EC" w:rsidP="001F24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PERSETUJUAN</w:t>
      </w:r>
    </w:p>
    <w:p w14:paraId="008C5C32" w14:textId="77777777" w:rsidR="001F246D" w:rsidRPr="004C05EC" w:rsidRDefault="001F246D" w:rsidP="001F2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A2582" w14:textId="77777777" w:rsidR="004C05EC" w:rsidRPr="004C05EC" w:rsidRDefault="004C05EC" w:rsidP="001F24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menandatangani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borang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ini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saya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5ECDC158" w14:textId="77777777" w:rsidR="004C05EC" w:rsidRPr="004C05EC" w:rsidRDefault="004C05EC" w:rsidP="001F246D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Bersetuju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untuk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menerima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sebarang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dokumen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notifikasi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atau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komunikasi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daripada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Jabatan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Insolvensi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Malaysia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melalui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e-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mel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dan/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atau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saluran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elektronik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lain yang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telah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saya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nyatakan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67F33FF" w14:textId="77777777" w:rsidR="004C05EC" w:rsidRPr="004C05EC" w:rsidRDefault="004C05EC" w:rsidP="001F246D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Memahami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bahawa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dokumen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atau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komunikasi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dihantar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secara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elektronik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adalah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sah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dan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mempunyai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kesan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undang-undang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8FA8E1D" w14:textId="77777777" w:rsidR="004C05EC" w:rsidRPr="004C05EC" w:rsidRDefault="004C05EC" w:rsidP="001F246D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Akan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memastikan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maklumat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e-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mel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dan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nombor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telefon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saya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sentiasa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dikemas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kini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pihak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Jabatan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Insolvensi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Malaysia.</w:t>
      </w:r>
    </w:p>
    <w:p w14:paraId="2F2AA529" w14:textId="77777777" w:rsidR="004C05EC" w:rsidRPr="004C05EC" w:rsidRDefault="004C05EC" w:rsidP="001F246D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Mengakui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bahawa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pihak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Jabatan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Insolvensi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Malaysia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tidak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bertanggungjawab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atas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kegagalan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penerimaan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akibat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maklumat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hubungan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tidak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tepat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atau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sebarang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masalah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teknikal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20ED955" w14:textId="77777777" w:rsidR="004C05EC" w:rsidRPr="004C05EC" w:rsidRDefault="004C05EC" w:rsidP="001F2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457A3" w14:textId="57BC6FD4" w:rsidR="004C05EC" w:rsidRPr="004C05EC" w:rsidRDefault="004C05EC" w:rsidP="001F2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Tandatangan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Pemohon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 ______________________________</w:t>
      </w:r>
      <w:r w:rsidRPr="004C05EC">
        <w:rPr>
          <w:rFonts w:ascii="Arial" w:eastAsia="Times New Roman" w:hAnsi="Arial" w:cs="Arial"/>
          <w:color w:val="000000"/>
          <w:sz w:val="24"/>
          <w:szCs w:val="24"/>
        </w:rPr>
        <w:br/>
        <w:t>Tarikh: ____________________________________________</w:t>
      </w:r>
    </w:p>
    <w:p w14:paraId="4792E62D" w14:textId="77777777" w:rsidR="004C05EC" w:rsidRPr="004C05EC" w:rsidRDefault="004C05EC" w:rsidP="004C0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</w:t>
      </w:r>
    </w:p>
    <w:p w14:paraId="3CDE68E2" w14:textId="4E6B4CA7" w:rsidR="006B7A84" w:rsidRPr="00F07C4F" w:rsidRDefault="004C05EC" w:rsidP="00F07C4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PENGESAHAN PENERIMAAN</w:t>
      </w:r>
      <w:r w:rsidRPr="004C05EC">
        <w:rPr>
          <w:rFonts w:ascii="Arial" w:eastAsia="Times New Roman" w:hAnsi="Arial" w:cs="Arial"/>
          <w:color w:val="000000"/>
          <w:sz w:val="24"/>
          <w:szCs w:val="24"/>
        </w:rPr>
        <w:br/>
        <w:t>[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Untuk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kegunaan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pejabat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sahaja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]</w:t>
      </w:r>
      <w:r w:rsidRPr="004C05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Nama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Pegawai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 _____________________________________</w:t>
      </w:r>
      <w:r w:rsidRPr="004C05E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Jawatan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 __________________________________________</w:t>
      </w:r>
      <w:r w:rsidRPr="004C05EC">
        <w:rPr>
          <w:rFonts w:ascii="Arial" w:eastAsia="Times New Roman" w:hAnsi="Arial" w:cs="Arial"/>
          <w:color w:val="000000"/>
          <w:sz w:val="24"/>
          <w:szCs w:val="24"/>
        </w:rPr>
        <w:br/>
        <w:t>Tarikh Diterima: ____________________________________</w:t>
      </w:r>
      <w:r w:rsidR="001F246D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sectPr w:rsidR="006B7A84" w:rsidRPr="00F07C4F" w:rsidSect="004C05E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629B" w14:textId="77777777" w:rsidR="00081BBB" w:rsidRDefault="00081BBB" w:rsidP="00B46A70">
      <w:pPr>
        <w:spacing w:after="0" w:line="240" w:lineRule="auto"/>
      </w:pPr>
      <w:r>
        <w:separator/>
      </w:r>
    </w:p>
  </w:endnote>
  <w:endnote w:type="continuationSeparator" w:id="0">
    <w:p w14:paraId="56DDFFE3" w14:textId="77777777" w:rsidR="00081BBB" w:rsidRDefault="00081BBB" w:rsidP="00B4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A7DA6" w14:textId="77777777" w:rsidR="00081BBB" w:rsidRDefault="00081BBB" w:rsidP="00B46A70">
      <w:pPr>
        <w:spacing w:after="0" w:line="240" w:lineRule="auto"/>
      </w:pPr>
      <w:r>
        <w:separator/>
      </w:r>
    </w:p>
  </w:footnote>
  <w:footnote w:type="continuationSeparator" w:id="0">
    <w:p w14:paraId="5E3CF1CD" w14:textId="77777777" w:rsidR="00081BBB" w:rsidRDefault="00081BBB" w:rsidP="00B4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1B2"/>
    <w:multiLevelType w:val="multilevel"/>
    <w:tmpl w:val="3116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2073C"/>
    <w:multiLevelType w:val="hybridMultilevel"/>
    <w:tmpl w:val="27C2B748"/>
    <w:lvl w:ilvl="0" w:tplc="408A768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401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562508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B59C9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A2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6F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A2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E5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8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60C62"/>
    <w:multiLevelType w:val="multilevel"/>
    <w:tmpl w:val="5A80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13198"/>
    <w:multiLevelType w:val="hybridMultilevel"/>
    <w:tmpl w:val="C6C4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9424F"/>
    <w:multiLevelType w:val="hybridMultilevel"/>
    <w:tmpl w:val="7E68FBD4"/>
    <w:lvl w:ilvl="0" w:tplc="838AC9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5DD1"/>
    <w:multiLevelType w:val="multilevel"/>
    <w:tmpl w:val="C1FA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25C86"/>
    <w:multiLevelType w:val="hybridMultilevel"/>
    <w:tmpl w:val="834A2BE6"/>
    <w:lvl w:ilvl="0" w:tplc="A1C691C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608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EA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CC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08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A13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E3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8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D87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A234F"/>
    <w:multiLevelType w:val="hybridMultilevel"/>
    <w:tmpl w:val="A8263FFC"/>
    <w:lvl w:ilvl="0" w:tplc="2D00A09C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EE24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40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A1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EC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45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C5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67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C4A50"/>
    <w:multiLevelType w:val="hybridMultilevel"/>
    <w:tmpl w:val="528890E2"/>
    <w:lvl w:ilvl="0" w:tplc="A2286782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6CAE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E7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03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ED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87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3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F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C8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00EE2"/>
    <w:multiLevelType w:val="multilevel"/>
    <w:tmpl w:val="A240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C1230"/>
    <w:multiLevelType w:val="hybridMultilevel"/>
    <w:tmpl w:val="E5DCEB0C"/>
    <w:lvl w:ilvl="0" w:tplc="AD7CF1F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46D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60E2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4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C6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CE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4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A7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02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82969"/>
    <w:multiLevelType w:val="hybridMultilevel"/>
    <w:tmpl w:val="A9DAAA2C"/>
    <w:lvl w:ilvl="0" w:tplc="F6DCDCB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7CD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CB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EE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22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4D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C6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1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4E3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5795F"/>
    <w:multiLevelType w:val="multilevel"/>
    <w:tmpl w:val="E730D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E2B41"/>
    <w:multiLevelType w:val="hybridMultilevel"/>
    <w:tmpl w:val="E0EA239A"/>
    <w:lvl w:ilvl="0" w:tplc="87067C7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600D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864B40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plc="53020C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1FC7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098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EB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090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22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7062A"/>
    <w:multiLevelType w:val="multilevel"/>
    <w:tmpl w:val="2DA4505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777F113B"/>
    <w:multiLevelType w:val="hybridMultilevel"/>
    <w:tmpl w:val="CDD2A7FE"/>
    <w:lvl w:ilvl="0" w:tplc="C28874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0BA6"/>
    <w:multiLevelType w:val="hybridMultilevel"/>
    <w:tmpl w:val="132606AE"/>
    <w:lvl w:ilvl="0" w:tplc="947E37FE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D486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66D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B08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EF8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E0E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21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67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81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AC0269"/>
    <w:multiLevelType w:val="hybridMultilevel"/>
    <w:tmpl w:val="7B9C8B20"/>
    <w:lvl w:ilvl="0" w:tplc="C374D37A">
      <w:start w:val="1"/>
      <w:numFmt w:val="lowerLetter"/>
      <w:lvlText w:val="(%1)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num w:numId="1">
    <w:abstractNumId w:val="9"/>
    <w:lvlOverride w:ilvl="0">
      <w:lvl w:ilvl="0">
        <w:numFmt w:val="lowerRoman"/>
        <w:lvlText w:val="%1."/>
        <w:lvlJc w:val="right"/>
      </w:lvl>
    </w:lvlOverride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7"/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3"/>
  </w:num>
  <w:num w:numId="10">
    <w:abstractNumId w:val="13"/>
    <w:lvlOverride w:ilvl="0">
      <w:lvl w:ilvl="0" w:tplc="87067C74">
        <w:start w:val="1"/>
        <w:numFmt w:val="lowerLetter"/>
        <w:lvlText w:val="%1)"/>
        <w:lvlJc w:val="left"/>
        <w:pPr>
          <w:ind w:left="3960" w:hanging="360"/>
        </w:pPr>
      </w:lvl>
    </w:lvlOverride>
    <w:lvlOverride w:ilvl="1">
      <w:lvl w:ilvl="1" w:tplc="DF600DA4" w:tentative="1">
        <w:start w:val="1"/>
        <w:numFmt w:val="lowerLetter"/>
        <w:lvlText w:val="%2."/>
        <w:lvlJc w:val="left"/>
        <w:pPr>
          <w:ind w:left="4680" w:hanging="360"/>
        </w:pPr>
      </w:lvl>
    </w:lvlOverride>
    <w:lvlOverride w:ilvl="2">
      <w:lvl w:ilvl="2" w:tplc="AF864B40">
        <w:start w:val="1"/>
        <w:numFmt w:val="lowerRoman"/>
        <w:lvlText w:val="%3."/>
        <w:lvlJc w:val="right"/>
        <w:pPr>
          <w:ind w:left="5400" w:hanging="180"/>
        </w:pPr>
      </w:lvl>
    </w:lvlOverride>
    <w:lvlOverride w:ilvl="3">
      <w:lvl w:ilvl="3" w:tplc="53020C54" w:tentative="1">
        <w:start w:val="1"/>
        <w:numFmt w:val="decimal"/>
        <w:lvlText w:val="%4."/>
        <w:lvlJc w:val="left"/>
        <w:pPr>
          <w:ind w:left="6120" w:hanging="360"/>
        </w:pPr>
      </w:lvl>
    </w:lvlOverride>
    <w:lvlOverride w:ilvl="4">
      <w:lvl w:ilvl="4" w:tplc="C1FC70D6" w:tentative="1">
        <w:start w:val="1"/>
        <w:numFmt w:val="lowerLetter"/>
        <w:lvlText w:val="%5."/>
        <w:lvlJc w:val="left"/>
        <w:pPr>
          <w:ind w:left="6840" w:hanging="360"/>
        </w:pPr>
      </w:lvl>
    </w:lvlOverride>
    <w:lvlOverride w:ilvl="5">
      <w:lvl w:ilvl="5" w:tplc="626098BA" w:tentative="1">
        <w:start w:val="1"/>
        <w:numFmt w:val="lowerRoman"/>
        <w:lvlText w:val="%6."/>
        <w:lvlJc w:val="right"/>
        <w:pPr>
          <w:ind w:left="7560" w:hanging="180"/>
        </w:pPr>
      </w:lvl>
    </w:lvlOverride>
    <w:lvlOverride w:ilvl="6">
      <w:lvl w:ilvl="6" w:tplc="AF9EB39A" w:tentative="1">
        <w:start w:val="1"/>
        <w:numFmt w:val="decimal"/>
        <w:lvlText w:val="%7."/>
        <w:lvlJc w:val="left"/>
        <w:pPr>
          <w:ind w:left="8280" w:hanging="360"/>
        </w:pPr>
      </w:lvl>
    </w:lvlOverride>
    <w:lvlOverride w:ilvl="7">
      <w:lvl w:ilvl="7" w:tplc="8F3090AA" w:tentative="1">
        <w:start w:val="1"/>
        <w:numFmt w:val="lowerLetter"/>
        <w:lvlText w:val="%8."/>
        <w:lvlJc w:val="left"/>
        <w:pPr>
          <w:ind w:left="9000" w:hanging="360"/>
        </w:pPr>
      </w:lvl>
    </w:lvlOverride>
    <w:lvlOverride w:ilvl="8">
      <w:lvl w:ilvl="8" w:tplc="49022FDA" w:tentative="1">
        <w:start w:val="1"/>
        <w:numFmt w:val="lowerRoman"/>
        <w:lvlText w:val="%9."/>
        <w:lvlJc w:val="right"/>
        <w:pPr>
          <w:ind w:left="9720" w:hanging="180"/>
        </w:pPr>
      </w:lvl>
    </w:lvlOverride>
  </w:num>
  <w:num w:numId="11">
    <w:abstractNumId w:val="2"/>
    <w:lvlOverride w:ilvl="0">
      <w:lvl w:ilvl="0">
        <w:numFmt w:val="lowerLetter"/>
        <w:lvlText w:val="%1."/>
        <w:lvlJc w:val="left"/>
      </w:lvl>
    </w:lvlOverride>
  </w:num>
  <w:num w:numId="12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1"/>
    <w:lvlOverride w:ilvl="1">
      <w:lvl w:ilvl="1" w:tplc="9740186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0"/>
  </w:num>
  <w:num w:numId="16">
    <w:abstractNumId w:val="10"/>
    <w:lvlOverride w:ilvl="1">
      <w:lvl w:ilvl="1" w:tplc="6346D6B8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4"/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5"/>
  </w:num>
  <w:num w:numId="20">
    <w:abstractNumId w:val="3"/>
  </w:num>
  <w:num w:numId="21">
    <w:abstractNumId w:val="4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EC"/>
    <w:rsid w:val="00081BBB"/>
    <w:rsid w:val="00082491"/>
    <w:rsid w:val="000D3B39"/>
    <w:rsid w:val="001C599E"/>
    <w:rsid w:val="001F246D"/>
    <w:rsid w:val="00233BFE"/>
    <w:rsid w:val="002A74E5"/>
    <w:rsid w:val="004C05EC"/>
    <w:rsid w:val="00545F65"/>
    <w:rsid w:val="005C65C2"/>
    <w:rsid w:val="006B7A84"/>
    <w:rsid w:val="007121BA"/>
    <w:rsid w:val="007A0FA4"/>
    <w:rsid w:val="007F0561"/>
    <w:rsid w:val="00A77787"/>
    <w:rsid w:val="00A9731B"/>
    <w:rsid w:val="00B12690"/>
    <w:rsid w:val="00B46A70"/>
    <w:rsid w:val="00BE6C49"/>
    <w:rsid w:val="00C46398"/>
    <w:rsid w:val="00C96573"/>
    <w:rsid w:val="00D8736D"/>
    <w:rsid w:val="00DC766D"/>
    <w:rsid w:val="00F07C4F"/>
    <w:rsid w:val="00F1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2ACE"/>
  <w15:chartTrackingRefBased/>
  <w15:docId w15:val="{403C7A3B-9DD9-4AFA-8413-16B69991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70"/>
  </w:style>
  <w:style w:type="paragraph" w:styleId="Footer">
    <w:name w:val="footer"/>
    <w:basedOn w:val="Normal"/>
    <w:link w:val="FooterChar"/>
    <w:uiPriority w:val="99"/>
    <w:unhideWhenUsed/>
    <w:rsid w:val="00B4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70"/>
  </w:style>
  <w:style w:type="character" w:styleId="Hyperlink">
    <w:name w:val="Hyperlink"/>
    <w:basedOn w:val="DefaultParagraphFont"/>
    <w:uiPriority w:val="99"/>
    <w:unhideWhenUsed/>
    <w:rsid w:val="006B7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1212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515">
          <w:marLeft w:val="2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969">
          <w:marLeft w:val="-10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Shaira Adika Hussaini</dc:creator>
  <cp:keywords/>
  <dc:description/>
  <cp:lastModifiedBy>Shaira Adika Hussaini</cp:lastModifiedBy>
  <cp:revision>2</cp:revision>
  <dcterms:created xsi:type="dcterms:W3CDTF">2025-09-11T00:03:00Z</dcterms:created>
  <dcterms:modified xsi:type="dcterms:W3CDTF">2025-09-11T00:03:00Z</dcterms:modified>
</cp:coreProperties>
</file>